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35309" w14:textId="518032F2" w:rsidR="00A04B4A" w:rsidRDefault="00A04B4A" w:rsidP="00294EB6">
      <w:pPr>
        <w:pStyle w:val="Nagwek4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="00C80A32">
        <w:rPr>
          <w:rFonts w:ascii="Times New Roman" w:hAnsi="Times New Roman"/>
          <w:b w:val="0"/>
          <w:sz w:val="24"/>
          <w:szCs w:val="24"/>
        </w:rPr>
        <w:t>DK-FK.021.11.2023.IW</w:t>
      </w:r>
    </w:p>
    <w:p w14:paraId="79D6F0FC" w14:textId="77777777" w:rsidR="00A04B4A" w:rsidRDefault="00A04B4A" w:rsidP="00A04B4A"/>
    <w:p w14:paraId="45E7FF10" w14:textId="77777777" w:rsidR="00A04B4A" w:rsidRPr="00A04B4A" w:rsidRDefault="00A04B4A" w:rsidP="00A04B4A"/>
    <w:p w14:paraId="1399E8B3" w14:textId="280507E7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C80A32">
        <w:rPr>
          <w:rFonts w:ascii="Times New Roman" w:hAnsi="Times New Roman"/>
          <w:szCs w:val="36"/>
        </w:rPr>
        <w:t>11</w:t>
      </w:r>
      <w:r>
        <w:rPr>
          <w:rFonts w:ascii="Times New Roman" w:hAnsi="Times New Roman"/>
          <w:szCs w:val="36"/>
        </w:rPr>
        <w:t>/20</w:t>
      </w:r>
      <w:r w:rsidR="00F8306D">
        <w:rPr>
          <w:rFonts w:ascii="Times New Roman" w:hAnsi="Times New Roman"/>
          <w:szCs w:val="36"/>
        </w:rPr>
        <w:t>2</w:t>
      </w:r>
      <w:r w:rsidR="00C80A32">
        <w:rPr>
          <w:rFonts w:ascii="Times New Roman" w:hAnsi="Times New Roman"/>
          <w:szCs w:val="36"/>
        </w:rPr>
        <w:t>3</w:t>
      </w:r>
    </w:p>
    <w:p w14:paraId="1280DA7F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44AE7D7" w14:textId="4CAF5E79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C80A32">
        <w:rPr>
          <w:rFonts w:ascii="Times New Roman" w:hAnsi="Times New Roman"/>
          <w:szCs w:val="36"/>
        </w:rPr>
        <w:t>20</w:t>
      </w:r>
      <w:r w:rsidR="002700DB">
        <w:rPr>
          <w:rFonts w:ascii="Times New Roman" w:hAnsi="Times New Roman"/>
          <w:szCs w:val="36"/>
        </w:rPr>
        <w:t>.</w:t>
      </w:r>
      <w:r w:rsidR="002811C0">
        <w:rPr>
          <w:rFonts w:ascii="Times New Roman" w:hAnsi="Times New Roman"/>
          <w:szCs w:val="36"/>
        </w:rPr>
        <w:t>04</w:t>
      </w:r>
      <w:r w:rsidR="002700DB">
        <w:rPr>
          <w:rFonts w:ascii="Times New Roman" w:hAnsi="Times New Roman"/>
          <w:szCs w:val="36"/>
        </w:rPr>
        <w:t>.20</w:t>
      </w:r>
      <w:r w:rsidR="00F8306D">
        <w:rPr>
          <w:rFonts w:ascii="Times New Roman" w:hAnsi="Times New Roman"/>
          <w:szCs w:val="36"/>
        </w:rPr>
        <w:t>2</w:t>
      </w:r>
      <w:r w:rsidR="00C80A32">
        <w:rPr>
          <w:rFonts w:ascii="Times New Roman" w:hAnsi="Times New Roman"/>
          <w:szCs w:val="36"/>
        </w:rPr>
        <w:t>3</w:t>
      </w:r>
    </w:p>
    <w:p w14:paraId="78AD1BA9" w14:textId="54A23DC4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380804">
        <w:rPr>
          <w:rFonts w:ascii="Times New Roman" w:hAnsi="Times New Roman"/>
        </w:rPr>
        <w:t>zamknięcia DK w dniu 02.05</w:t>
      </w:r>
      <w:r w:rsidR="00C80A32">
        <w:rPr>
          <w:rFonts w:ascii="Times New Roman" w:hAnsi="Times New Roman"/>
        </w:rPr>
        <w:t>.2023</w:t>
      </w:r>
      <w:r w:rsidR="002811C0">
        <w:rPr>
          <w:rFonts w:ascii="Times New Roman" w:hAnsi="Times New Roman"/>
        </w:rPr>
        <w:t xml:space="preserve"> r.</w:t>
      </w:r>
    </w:p>
    <w:p w14:paraId="60E5774E" w14:textId="77777777" w:rsidR="00CA0D96" w:rsidRPr="00CA0D96" w:rsidRDefault="00CA0D96" w:rsidP="00CA0D96"/>
    <w:p w14:paraId="5C47C87F" w14:textId="231CB1D3" w:rsidR="00CA0D96" w:rsidRPr="00CA0D96" w:rsidRDefault="00CA0D96" w:rsidP="00CA0D96">
      <w:r>
        <w:t>Zarządzam co następuje</w:t>
      </w:r>
      <w:r w:rsidR="00380804">
        <w:t>:</w:t>
      </w:r>
    </w:p>
    <w:p w14:paraId="240B2CA4" w14:textId="77777777" w:rsidR="00294EB6" w:rsidRDefault="00294EB6" w:rsidP="00294EB6"/>
    <w:p w14:paraId="5BBC47FF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3239357B" w14:textId="0891A306" w:rsidR="0051146D" w:rsidRPr="00294EB6" w:rsidRDefault="00CA0D96" w:rsidP="00294EB6">
      <w:r>
        <w:t xml:space="preserve">W </w:t>
      </w:r>
      <w:r w:rsidR="00380804">
        <w:t>dniu 02.05</w:t>
      </w:r>
      <w:r w:rsidR="00C80A32">
        <w:t>.2023</w:t>
      </w:r>
      <w:bookmarkStart w:id="0" w:name="_GoBack"/>
      <w:bookmarkEnd w:id="0"/>
      <w:r>
        <w:t xml:space="preserve"> r. Dom Kultury oraz Miejska i Gminna Biblioteka Publiczna w Ozimku będą </w:t>
      </w:r>
      <w:r w:rsidR="00380804">
        <w:t>nieczynne.</w:t>
      </w:r>
    </w:p>
    <w:p w14:paraId="57C590DD" w14:textId="77777777" w:rsidR="00294EB6" w:rsidRPr="00BD4B9D" w:rsidRDefault="00294EB6" w:rsidP="00294EB6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2</w:t>
      </w:r>
    </w:p>
    <w:p w14:paraId="51535EAD" w14:textId="1A015E34" w:rsidR="002700DB" w:rsidRPr="002700DB" w:rsidRDefault="00CA0D96" w:rsidP="002700DB">
      <w:r>
        <w:t>Zarządzenie wchodzi w życie z dniem jego podjęcia.</w:t>
      </w:r>
    </w:p>
    <w:p w14:paraId="0663FE60" w14:textId="77777777" w:rsidR="002700DB" w:rsidRDefault="002700DB" w:rsidP="00294EB6"/>
    <w:sectPr w:rsidR="002700DB" w:rsidSect="00A04B4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B6"/>
    <w:rsid w:val="000130D2"/>
    <w:rsid w:val="00025B6E"/>
    <w:rsid w:val="0002720F"/>
    <w:rsid w:val="000278D8"/>
    <w:rsid w:val="00027A48"/>
    <w:rsid w:val="00033309"/>
    <w:rsid w:val="000345EB"/>
    <w:rsid w:val="000456CD"/>
    <w:rsid w:val="000461D1"/>
    <w:rsid w:val="000545C6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C95"/>
    <w:rsid w:val="000F5053"/>
    <w:rsid w:val="000F556F"/>
    <w:rsid w:val="00111CDA"/>
    <w:rsid w:val="00111D2A"/>
    <w:rsid w:val="00111FE8"/>
    <w:rsid w:val="0013650C"/>
    <w:rsid w:val="00137EEB"/>
    <w:rsid w:val="00140D3B"/>
    <w:rsid w:val="00143AC8"/>
    <w:rsid w:val="00163012"/>
    <w:rsid w:val="001745AD"/>
    <w:rsid w:val="0017673D"/>
    <w:rsid w:val="00182D04"/>
    <w:rsid w:val="00184266"/>
    <w:rsid w:val="00185A5F"/>
    <w:rsid w:val="0018656B"/>
    <w:rsid w:val="001B1344"/>
    <w:rsid w:val="001B688A"/>
    <w:rsid w:val="001C4BDB"/>
    <w:rsid w:val="001D7FA4"/>
    <w:rsid w:val="001E3631"/>
    <w:rsid w:val="001E6AE4"/>
    <w:rsid w:val="001F0E13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11C0"/>
    <w:rsid w:val="0028332E"/>
    <w:rsid w:val="00294EB6"/>
    <w:rsid w:val="002959FB"/>
    <w:rsid w:val="002A2C7C"/>
    <w:rsid w:val="002A4D6A"/>
    <w:rsid w:val="002B0D2B"/>
    <w:rsid w:val="002B22BE"/>
    <w:rsid w:val="002C2B8B"/>
    <w:rsid w:val="002C5D83"/>
    <w:rsid w:val="002D789A"/>
    <w:rsid w:val="002E0E98"/>
    <w:rsid w:val="002E4A67"/>
    <w:rsid w:val="002E7AAE"/>
    <w:rsid w:val="00306D50"/>
    <w:rsid w:val="00317432"/>
    <w:rsid w:val="003279E4"/>
    <w:rsid w:val="00330B3A"/>
    <w:rsid w:val="00334D39"/>
    <w:rsid w:val="00346082"/>
    <w:rsid w:val="00351BAC"/>
    <w:rsid w:val="00364504"/>
    <w:rsid w:val="003733E5"/>
    <w:rsid w:val="0037346F"/>
    <w:rsid w:val="00380804"/>
    <w:rsid w:val="00395050"/>
    <w:rsid w:val="003B1675"/>
    <w:rsid w:val="003B7414"/>
    <w:rsid w:val="003C0EEE"/>
    <w:rsid w:val="003C19A0"/>
    <w:rsid w:val="003C2A49"/>
    <w:rsid w:val="003C70E4"/>
    <w:rsid w:val="003D4A43"/>
    <w:rsid w:val="003E22E4"/>
    <w:rsid w:val="003F2E1A"/>
    <w:rsid w:val="003F5A35"/>
    <w:rsid w:val="00410AF7"/>
    <w:rsid w:val="004243E0"/>
    <w:rsid w:val="004250D0"/>
    <w:rsid w:val="00433260"/>
    <w:rsid w:val="004350C8"/>
    <w:rsid w:val="004510FC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5B7C"/>
    <w:rsid w:val="0051146D"/>
    <w:rsid w:val="005255EE"/>
    <w:rsid w:val="00533E4F"/>
    <w:rsid w:val="00561817"/>
    <w:rsid w:val="0056191B"/>
    <w:rsid w:val="00572DDA"/>
    <w:rsid w:val="00582BF8"/>
    <w:rsid w:val="005846ED"/>
    <w:rsid w:val="005B5C9F"/>
    <w:rsid w:val="005C09C9"/>
    <w:rsid w:val="005D2E68"/>
    <w:rsid w:val="005E17B1"/>
    <w:rsid w:val="0060561F"/>
    <w:rsid w:val="00634916"/>
    <w:rsid w:val="006617A5"/>
    <w:rsid w:val="00671D67"/>
    <w:rsid w:val="00676A72"/>
    <w:rsid w:val="00677B90"/>
    <w:rsid w:val="00680310"/>
    <w:rsid w:val="00686DB4"/>
    <w:rsid w:val="006C1158"/>
    <w:rsid w:val="006C7797"/>
    <w:rsid w:val="006D51A8"/>
    <w:rsid w:val="00715D48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A6E4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36C2C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1717A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A03191"/>
    <w:rsid w:val="00A034A0"/>
    <w:rsid w:val="00A04B4A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E77D5"/>
    <w:rsid w:val="00BF5705"/>
    <w:rsid w:val="00BF7BCC"/>
    <w:rsid w:val="00C219F2"/>
    <w:rsid w:val="00C2608A"/>
    <w:rsid w:val="00C271AD"/>
    <w:rsid w:val="00C45941"/>
    <w:rsid w:val="00C53E79"/>
    <w:rsid w:val="00C602BE"/>
    <w:rsid w:val="00C734DC"/>
    <w:rsid w:val="00C80A32"/>
    <w:rsid w:val="00C811EA"/>
    <w:rsid w:val="00C840BB"/>
    <w:rsid w:val="00C84DC8"/>
    <w:rsid w:val="00C97682"/>
    <w:rsid w:val="00CA0D96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48E0"/>
    <w:rsid w:val="00DD520E"/>
    <w:rsid w:val="00DE0C21"/>
    <w:rsid w:val="00DE67E0"/>
    <w:rsid w:val="00DF06CC"/>
    <w:rsid w:val="00DF1AD6"/>
    <w:rsid w:val="00DF327E"/>
    <w:rsid w:val="00E03889"/>
    <w:rsid w:val="00E04C47"/>
    <w:rsid w:val="00E23623"/>
    <w:rsid w:val="00E6412B"/>
    <w:rsid w:val="00E64D39"/>
    <w:rsid w:val="00E81A4E"/>
    <w:rsid w:val="00E81AEC"/>
    <w:rsid w:val="00E83427"/>
    <w:rsid w:val="00EE4DC5"/>
    <w:rsid w:val="00F026E2"/>
    <w:rsid w:val="00F02906"/>
    <w:rsid w:val="00F258C6"/>
    <w:rsid w:val="00F3360A"/>
    <w:rsid w:val="00F37B9B"/>
    <w:rsid w:val="00F6137F"/>
    <w:rsid w:val="00F62E28"/>
    <w:rsid w:val="00F73D6C"/>
    <w:rsid w:val="00F8306D"/>
    <w:rsid w:val="00FB0ED9"/>
    <w:rsid w:val="00FB69E6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F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E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E47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E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E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Iwona</cp:lastModifiedBy>
  <cp:revision>2</cp:revision>
  <cp:lastPrinted>2022-05-18T12:07:00Z</cp:lastPrinted>
  <dcterms:created xsi:type="dcterms:W3CDTF">2023-04-21T06:36:00Z</dcterms:created>
  <dcterms:modified xsi:type="dcterms:W3CDTF">2023-04-21T06:36:00Z</dcterms:modified>
</cp:coreProperties>
</file>